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关于对2020年全国农业教育优秀教材资助项目推荐名单的公示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各学院(系、部)：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《关于开展2020年全国农业教育优秀教材资助项目评选工作的通知》（基金会〔2020〕8号），经个人申请、学院推荐、资格审查，拟推荐《植物检疫学》等32种教材申报2020年中华农业教育优秀教材资助项目，拟推荐戴武、张应辉同志申报优秀教材管理者。现将拟推荐名单予以公示，公示期为2020年7月4日-8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公示期间，任何单位或个人如有异议，请以书面形式实名向教务处反映。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电话：87091317 18329681151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邮箱：jiaocaike@nwsuaf.edu.cn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2020-07-03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6415D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